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3BD7" w14:textId="0BC455AE" w:rsidR="004266EB" w:rsidRPr="00D360D2" w:rsidRDefault="00D24686" w:rsidP="00E5195A">
      <w:pPr>
        <w:spacing w:after="0" w:line="360" w:lineRule="auto"/>
        <w:rPr>
          <w:rFonts w:ascii="Helvetica" w:hAnsi="Helvetica" w:cs="Arial"/>
          <w:b/>
          <w:bCs/>
          <w:sz w:val="32"/>
          <w:szCs w:val="32"/>
        </w:rPr>
      </w:pPr>
      <w:r w:rsidRPr="00D360D2">
        <w:rPr>
          <w:rFonts w:ascii="Helvetica" w:hAnsi="Helvetica" w:cs="Arial"/>
          <w:b/>
          <w:bCs/>
          <w:sz w:val="32"/>
          <w:szCs w:val="32"/>
        </w:rPr>
        <w:t>Feedback Form</w:t>
      </w:r>
    </w:p>
    <w:p w14:paraId="794B85FE" w14:textId="4DC4503E" w:rsidR="007E5793" w:rsidRPr="00AB0774" w:rsidRDefault="00680D78" w:rsidP="00543C93">
      <w:pPr>
        <w:spacing w:line="360" w:lineRule="auto"/>
        <w:rPr>
          <w:rFonts w:ascii="Arial" w:hAnsi="Arial" w:cs="Arial"/>
        </w:rPr>
      </w:pPr>
      <w:r w:rsidRPr="008024A4">
        <w:rPr>
          <w:rFonts w:ascii="Arial" w:hAnsi="Arial" w:cs="Arial"/>
        </w:rPr>
        <w:t xml:space="preserve">Feedback can also be provided </w:t>
      </w:r>
      <w:r w:rsidRPr="002762FA">
        <w:rPr>
          <w:rFonts w:ascii="Arial" w:hAnsi="Arial" w:cs="Arial"/>
        </w:rPr>
        <w:t xml:space="preserve">through the </w:t>
      </w:r>
      <w:r w:rsidRPr="00AB0774">
        <w:rPr>
          <w:rFonts w:ascii="Arial" w:hAnsi="Arial" w:cs="Arial"/>
        </w:rPr>
        <w:t>‘</w:t>
      </w:r>
      <w:hyperlink r:id="rId11" w:history="1">
        <w:r w:rsidRPr="00AB0774">
          <w:rPr>
            <w:rStyle w:val="Hyperlink"/>
            <w:rFonts w:ascii="Arial" w:hAnsi="Arial" w:cs="Arial"/>
          </w:rPr>
          <w:t>CheckUP Patient Feedback’ Survey</w:t>
        </w:r>
      </w:hyperlink>
      <w:r w:rsidRPr="00AB0774">
        <w:rPr>
          <w:rFonts w:ascii="Arial" w:hAnsi="Arial" w:cs="Arial"/>
        </w:rPr>
        <w:t xml:space="preserve"> </w:t>
      </w:r>
      <w:r w:rsidRPr="008024A4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 xml:space="preserve">our </w:t>
      </w:r>
      <w:r w:rsidRPr="008024A4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. </w:t>
      </w:r>
      <w:r w:rsidR="007E5793" w:rsidRPr="00AB0774">
        <w:rPr>
          <w:rFonts w:ascii="Arial" w:hAnsi="Arial" w:cs="Arial"/>
        </w:rPr>
        <w:t xml:space="preserve">If you require a response to your </w:t>
      </w:r>
      <w:r w:rsidR="00E41044" w:rsidRPr="00AB0774">
        <w:rPr>
          <w:rFonts w:ascii="Arial" w:hAnsi="Arial" w:cs="Arial"/>
        </w:rPr>
        <w:t>feedback,</w:t>
      </w:r>
      <w:r w:rsidR="007E5793" w:rsidRPr="00AB0774">
        <w:rPr>
          <w:rFonts w:ascii="Arial" w:hAnsi="Arial" w:cs="Arial"/>
        </w:rPr>
        <w:t xml:space="preserve"> please include your name and contact details (or those of your advocate).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3827"/>
      </w:tblGrid>
      <w:tr w:rsidR="00BB16D3" w:rsidRPr="00BB16D3" w14:paraId="17CC4D20" w14:textId="77777777" w:rsidTr="00BB16D3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EA527" w14:textId="57790FBD" w:rsidR="00623E89" w:rsidRPr="00BB16D3" w:rsidRDefault="00C178A4" w:rsidP="00BB16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B16D3">
              <w:rPr>
                <w:rFonts w:ascii="Arial" w:hAnsi="Arial" w:cs="Arial"/>
                <w:b/>
                <w:bCs/>
              </w:rPr>
              <w:t>Date feedback</w:t>
            </w:r>
            <w:r w:rsidR="002E490D" w:rsidRPr="00BB16D3">
              <w:rPr>
                <w:rFonts w:ascii="Arial" w:hAnsi="Arial" w:cs="Arial"/>
                <w:b/>
                <w:bCs/>
              </w:rPr>
              <w:t xml:space="preserve"> submitted:</w:t>
            </w:r>
          </w:p>
        </w:tc>
        <w:sdt>
          <w:sdtPr>
            <w:rPr>
              <w:rFonts w:ascii="Arial" w:hAnsi="Arial" w:cs="Arial"/>
            </w:rPr>
            <w:id w:val="867953887"/>
            <w:placeholder>
              <w:docPart w:val="DefaultPlaceholder_-185401343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462A7CD" w14:textId="3684042D" w:rsidR="00623E89" w:rsidRPr="00BB16D3" w:rsidRDefault="0046393D" w:rsidP="00BB16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Arial" w:hAnsi="Arial" w:cs="Arial"/>
                  </w:rPr>
                  <w:t>Select Submit Date</w:t>
                </w:r>
              </w:p>
            </w:tc>
          </w:sdtContent>
        </w:sdt>
      </w:tr>
      <w:tr w:rsidR="00BB16D3" w:rsidRPr="00BB16D3" w14:paraId="74398420" w14:textId="77777777" w:rsidTr="00DD37F6">
        <w:trPr>
          <w:trHeight w:val="51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2A6D" w14:textId="4BDC173C" w:rsidR="0046393D" w:rsidRPr="00BB16D3" w:rsidRDefault="0046393D" w:rsidP="004639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B16D3">
              <w:rPr>
                <w:rFonts w:ascii="Arial" w:hAnsi="Arial" w:cs="Arial"/>
                <w:b/>
                <w:bCs/>
              </w:rPr>
              <w:t>Date of event/incident:</w:t>
            </w:r>
          </w:p>
        </w:tc>
        <w:sdt>
          <w:sdtPr>
            <w:rPr>
              <w:rFonts w:ascii="Arial" w:hAnsi="Arial" w:cs="Arial"/>
            </w:rPr>
            <w:id w:val="177701089"/>
            <w:placeholder>
              <w:docPart w:val="2D1A4958F0494C7080168233854CBAB4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F29734E" w14:textId="09EAE82D" w:rsidR="0046393D" w:rsidRPr="00BB16D3" w:rsidRDefault="0046393D" w:rsidP="0046393D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Arial" w:hAnsi="Arial" w:cs="Arial"/>
                  </w:rPr>
                  <w:t>Select Event/Incident Date</w:t>
                </w:r>
              </w:p>
            </w:tc>
          </w:sdtContent>
        </w:sdt>
      </w:tr>
      <w:tr w:rsidR="00BB16D3" w:rsidRPr="00BB16D3" w14:paraId="730D39E9" w14:textId="60403B65" w:rsidTr="00DD37F6">
        <w:trPr>
          <w:trHeight w:val="51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2B76" w14:textId="30F8869F" w:rsidR="0046393D" w:rsidRPr="00BB16D3" w:rsidRDefault="0046393D" w:rsidP="0046393D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  <w:b/>
                <w:bCs/>
              </w:rPr>
              <w:t>Name:</w:t>
            </w:r>
            <w:r w:rsidRPr="00BB16D3">
              <w:rPr>
                <w:rFonts w:ascii="Arial" w:hAnsi="Arial" w:cs="Arial"/>
              </w:rPr>
              <w:t xml:space="preserve"> </w:t>
            </w:r>
            <w:r w:rsidRPr="00BB16D3">
              <w:rPr>
                <w:rFonts w:ascii="Arial" w:hAnsi="Arial" w:cs="Arial"/>
                <w:i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-956637958"/>
            <w:placeholder>
              <w:docPart w:val="DefaultPlaceholder_-1854013440"/>
            </w:placeholder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B336AB5" w14:textId="77D5091A" w:rsidR="0046393D" w:rsidRPr="00BB16D3" w:rsidRDefault="0046393D" w:rsidP="0046393D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Arial" w:hAnsi="Arial" w:cs="Arial"/>
                  </w:rPr>
                  <w:t>Enter Name</w:t>
                </w:r>
              </w:p>
            </w:tc>
          </w:sdtContent>
        </w:sdt>
      </w:tr>
      <w:tr w:rsidR="00BB16D3" w:rsidRPr="00BB16D3" w14:paraId="375ADE7E" w14:textId="1E917381" w:rsidTr="00DD37F6">
        <w:trPr>
          <w:trHeight w:val="56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9D00" w14:textId="588A68AA" w:rsidR="0046393D" w:rsidRPr="00BB16D3" w:rsidRDefault="0046393D" w:rsidP="0046393D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  <w:b/>
                <w:bCs/>
              </w:rPr>
              <w:t>Organisation:</w:t>
            </w:r>
            <w:r w:rsidRPr="00BB16D3">
              <w:rPr>
                <w:rFonts w:ascii="Arial" w:hAnsi="Arial" w:cs="Arial"/>
              </w:rPr>
              <w:t xml:space="preserve"> </w:t>
            </w:r>
            <w:r w:rsidRPr="00BB16D3">
              <w:rPr>
                <w:rFonts w:ascii="Arial" w:hAnsi="Arial" w:cs="Arial"/>
                <w:i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-628165580"/>
            <w:placeholder>
              <w:docPart w:val="80A11F1445594901B6C8AE9EA7B24A3C"/>
            </w:placeholder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D08D5DB" w14:textId="6F86E4D6" w:rsidR="0046393D" w:rsidRPr="00BB16D3" w:rsidRDefault="0046393D" w:rsidP="0046393D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Arial" w:hAnsi="Arial" w:cs="Arial"/>
                  </w:rPr>
                  <w:t>Enter Name of Organisation</w:t>
                </w:r>
              </w:p>
            </w:tc>
          </w:sdtContent>
        </w:sdt>
      </w:tr>
      <w:tr w:rsidR="00BB16D3" w:rsidRPr="00BB16D3" w14:paraId="50BB35D3" w14:textId="50F981F0" w:rsidTr="00DD37F6">
        <w:trPr>
          <w:trHeight w:val="56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760A" w14:textId="6CA7DC33" w:rsidR="0046393D" w:rsidRPr="00BB16D3" w:rsidRDefault="0046393D" w:rsidP="0046393D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  <w:b/>
                <w:bCs/>
              </w:rPr>
              <w:t>Contact email:</w:t>
            </w:r>
            <w:r w:rsidRPr="00BB16D3">
              <w:rPr>
                <w:rFonts w:ascii="Arial" w:hAnsi="Arial" w:cs="Arial"/>
              </w:rPr>
              <w:t xml:space="preserve"> </w:t>
            </w:r>
            <w:r w:rsidRPr="00BB16D3">
              <w:rPr>
                <w:rFonts w:ascii="Arial" w:hAnsi="Arial" w:cs="Arial"/>
                <w:i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1418599228"/>
            <w:placeholder>
              <w:docPart w:val="205E3B85A0174D70AB25359A02CB69F8"/>
            </w:placeholder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EFAC6D5" w14:textId="35EC13C5" w:rsidR="0046393D" w:rsidRPr="00BB16D3" w:rsidRDefault="0046393D" w:rsidP="0046393D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Arial" w:hAnsi="Arial" w:cs="Arial"/>
                  </w:rPr>
                  <w:t>Enter Contact email</w:t>
                </w:r>
              </w:p>
            </w:tc>
          </w:sdtContent>
        </w:sdt>
      </w:tr>
      <w:tr w:rsidR="00BB16D3" w:rsidRPr="00BB16D3" w14:paraId="55423FAA" w14:textId="7F36B784" w:rsidTr="00DD37F6">
        <w:trPr>
          <w:trHeight w:val="56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6C15" w14:textId="62DAD788" w:rsidR="0046393D" w:rsidRPr="00BB16D3" w:rsidRDefault="0046393D" w:rsidP="0046393D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  <w:b/>
                <w:bCs/>
              </w:rPr>
              <w:t>Contact phone:</w:t>
            </w:r>
            <w:r w:rsidRPr="00BB16D3">
              <w:rPr>
                <w:rFonts w:ascii="Arial" w:hAnsi="Arial" w:cs="Arial"/>
              </w:rPr>
              <w:t xml:space="preserve"> </w:t>
            </w:r>
            <w:r w:rsidRPr="00BB16D3">
              <w:rPr>
                <w:rFonts w:ascii="Arial" w:hAnsi="Arial" w:cs="Arial"/>
                <w:i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-1170472812"/>
            <w:placeholder>
              <w:docPart w:val="9D8227CF9FF444339074381A78B0240F"/>
            </w:placeholder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12B358E" w14:textId="46C66976" w:rsidR="0046393D" w:rsidRPr="00BB16D3" w:rsidRDefault="0046393D" w:rsidP="0046393D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Arial" w:hAnsi="Arial" w:cs="Arial"/>
                  </w:rPr>
                  <w:t>Enter contact phone number</w:t>
                </w:r>
              </w:p>
            </w:tc>
          </w:sdtContent>
        </w:sdt>
      </w:tr>
      <w:tr w:rsidR="00BB16D3" w:rsidRPr="00BB16D3" w14:paraId="507E5D9A" w14:textId="77777777" w:rsidTr="00DD37F6">
        <w:trPr>
          <w:trHeight w:val="283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00F2" w14:textId="77777777" w:rsidR="0046393D" w:rsidRPr="00BB16D3" w:rsidRDefault="0046393D" w:rsidP="0046393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DF02314" w14:textId="77777777" w:rsidR="0046393D" w:rsidRPr="00BB16D3" w:rsidRDefault="0046393D" w:rsidP="0046393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16D3" w:rsidRPr="00BB16D3" w14:paraId="6C6DDDD1" w14:textId="06899122" w:rsidTr="00DD37F6">
        <w:trPr>
          <w:trHeight w:val="34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B9EC6" w14:textId="5D9AD47B" w:rsidR="0046393D" w:rsidRPr="00BB16D3" w:rsidRDefault="0046393D" w:rsidP="0046393D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  <w:b/>
                <w:bCs/>
              </w:rPr>
              <w:t xml:space="preserve">Is your feedback a: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6AE3" w14:textId="77777777" w:rsidR="0046393D" w:rsidRPr="00BB16D3" w:rsidRDefault="0046393D" w:rsidP="0046393D">
            <w:pPr>
              <w:rPr>
                <w:rFonts w:ascii="Arial" w:hAnsi="Arial" w:cs="Arial"/>
              </w:rPr>
            </w:pPr>
          </w:p>
        </w:tc>
      </w:tr>
      <w:tr w:rsidR="00BB16D3" w:rsidRPr="00BB16D3" w14:paraId="5EDEAB14" w14:textId="77777777" w:rsidTr="00DD37F6">
        <w:trPr>
          <w:trHeight w:val="403"/>
        </w:trPr>
        <w:sdt>
          <w:sdtPr>
            <w:rPr>
              <w:rFonts w:ascii="Arial" w:hAnsi="Arial" w:cs="Arial"/>
            </w:rPr>
            <w:id w:val="171392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40DC40" w14:textId="6B51F820" w:rsidR="00CD4412" w:rsidRPr="00BB16D3" w:rsidRDefault="00CD4412" w:rsidP="00CD4412">
                <w:pPr>
                  <w:pStyle w:val="ListParagraph"/>
                  <w:spacing w:line="360" w:lineRule="auto"/>
                  <w:ind w:left="318"/>
                  <w:rPr>
                    <w:rFonts w:ascii="Arial" w:hAnsi="Arial" w:cs="Arial"/>
                  </w:rPr>
                </w:pPr>
                <w:r w:rsidRPr="00BB16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E2A9" w14:textId="21033905" w:rsidR="00CD4412" w:rsidRPr="00BB16D3" w:rsidRDefault="00DD37F6" w:rsidP="00CD4412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Compliment</w:t>
            </w:r>
          </w:p>
        </w:tc>
        <w:sdt>
          <w:sdtPr>
            <w:rPr>
              <w:rFonts w:ascii="Arial" w:hAnsi="Arial" w:cs="Arial"/>
            </w:rPr>
            <w:id w:val="7694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A669E5" w14:textId="398968CE" w:rsidR="00CD4412" w:rsidRPr="00BB16D3" w:rsidDel="002E490D" w:rsidRDefault="00CD4412" w:rsidP="00CD4412">
                <w:pPr>
                  <w:rPr>
                    <w:rFonts w:ascii="Arial" w:hAnsi="Arial" w:cs="Arial"/>
                  </w:rPr>
                </w:pPr>
                <w:r w:rsidRPr="00BB16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5027" w14:textId="42880061" w:rsidR="00CD4412" w:rsidRPr="00BB16D3" w:rsidDel="002E490D" w:rsidRDefault="00DD37F6" w:rsidP="00CD4412">
            <w:pPr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Clinical issue or incident</w:t>
            </w:r>
          </w:p>
        </w:tc>
      </w:tr>
      <w:tr w:rsidR="00BB16D3" w:rsidRPr="00BB16D3" w14:paraId="173C831F" w14:textId="77777777" w:rsidTr="00DD37F6">
        <w:trPr>
          <w:trHeight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D341" w14:textId="62792C56" w:rsidR="00CD4412" w:rsidRPr="00BB16D3" w:rsidRDefault="00F238CE" w:rsidP="00CD4412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900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412" w:rsidRPr="00BB16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07A1" w14:textId="4ED1CC66" w:rsidR="00CD4412" w:rsidRPr="00BB16D3" w:rsidRDefault="00DD37F6" w:rsidP="00CD4412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Complaint</w:t>
            </w:r>
          </w:p>
        </w:tc>
        <w:sdt>
          <w:sdtPr>
            <w:rPr>
              <w:rFonts w:ascii="Arial" w:hAnsi="Arial" w:cs="Arial"/>
            </w:rPr>
            <w:id w:val="-69376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8B03D2" w14:textId="7FD5EB97" w:rsidR="00CD4412" w:rsidRPr="00BB16D3" w:rsidRDefault="00CD4412" w:rsidP="00CD4412">
                <w:pPr>
                  <w:rPr>
                    <w:rFonts w:ascii="Arial" w:hAnsi="Arial" w:cs="Arial"/>
                  </w:rPr>
                </w:pPr>
                <w:r w:rsidRPr="00BB16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755F" w14:textId="7B378FE2" w:rsidR="00CD4412" w:rsidRPr="00BB16D3" w:rsidRDefault="00DD37F6" w:rsidP="00CD4412">
            <w:pPr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Suggestion for improvement</w:t>
            </w:r>
          </w:p>
        </w:tc>
      </w:tr>
      <w:tr w:rsidR="00BB16D3" w:rsidRPr="00BB16D3" w14:paraId="4970CF48" w14:textId="77777777" w:rsidTr="00DD37F6">
        <w:trPr>
          <w:trHeight w:val="45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6FF21" w14:textId="77777777" w:rsidR="00CD4412" w:rsidRPr="00BB16D3" w:rsidRDefault="00CD4412" w:rsidP="00CD4412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2CD8BBD" w14:textId="380EBF8B" w:rsidR="00CD4412" w:rsidRPr="00BB16D3" w:rsidRDefault="00CD4412" w:rsidP="00CD441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B16D3">
              <w:rPr>
                <w:rFonts w:ascii="Arial" w:hAnsi="Arial" w:cs="Arial"/>
                <w:b/>
                <w:bCs/>
              </w:rPr>
              <w:t>Does your feedback relate to a?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68FA0" w14:textId="3CCA8ED4" w:rsidR="00CD4412" w:rsidRPr="00BB16D3" w:rsidRDefault="00CD4412" w:rsidP="00CD4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16D3" w:rsidRPr="00BB16D3" w14:paraId="7B832FE1" w14:textId="77777777" w:rsidTr="00C568A5">
        <w:trPr>
          <w:trHeight w:val="454"/>
        </w:trPr>
        <w:sdt>
          <w:sdtPr>
            <w:rPr>
              <w:rFonts w:ascii="Arial" w:hAnsi="Arial" w:cs="Arial"/>
              <w:b/>
              <w:bCs/>
            </w:rPr>
            <w:id w:val="-170338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3E6E88" w14:textId="76AD8C00" w:rsidR="00E3006C" w:rsidRPr="00BB16D3" w:rsidRDefault="00E3006C" w:rsidP="00E3006C">
                <w:pPr>
                  <w:spacing w:line="360" w:lineRule="auto"/>
                  <w:rPr>
                    <w:rFonts w:ascii="Arial" w:hAnsi="Arial" w:cs="Arial"/>
                    <w:b/>
                    <w:bCs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D4DD8" w14:textId="20312657" w:rsidR="00E3006C" w:rsidRPr="00BB16D3" w:rsidRDefault="00E3006C" w:rsidP="00E3006C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Product</w:t>
            </w:r>
          </w:p>
        </w:tc>
        <w:sdt>
          <w:sdtPr>
            <w:rPr>
              <w:rFonts w:ascii="Arial" w:hAnsi="Arial" w:cs="Arial"/>
              <w:b/>
              <w:bCs/>
            </w:rPr>
            <w:id w:val="-13339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8D28C5" w14:textId="6111186D" w:rsidR="00E3006C" w:rsidRPr="00BB16D3" w:rsidRDefault="00E3006C" w:rsidP="00E3006C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021F2" w14:textId="475BB6D0" w:rsidR="00E3006C" w:rsidRPr="00BB16D3" w:rsidRDefault="00E3006C" w:rsidP="00C568A5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Employee</w:t>
            </w:r>
          </w:p>
        </w:tc>
      </w:tr>
      <w:tr w:rsidR="00BB16D3" w:rsidRPr="00BB16D3" w14:paraId="62837A86" w14:textId="77777777" w:rsidTr="00C568A5">
        <w:trPr>
          <w:trHeight w:val="454"/>
        </w:trPr>
        <w:sdt>
          <w:sdtPr>
            <w:rPr>
              <w:rFonts w:ascii="Arial" w:hAnsi="Arial" w:cs="Arial"/>
              <w:b/>
              <w:bCs/>
            </w:rPr>
            <w:id w:val="-18390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3DC445" w14:textId="0007E036" w:rsidR="00E3006C" w:rsidRPr="00BB16D3" w:rsidRDefault="00E3006C" w:rsidP="00E3006C">
                <w:pPr>
                  <w:spacing w:line="360" w:lineRule="auto"/>
                  <w:rPr>
                    <w:rFonts w:ascii="Arial" w:hAnsi="Arial" w:cs="Arial"/>
                    <w:b/>
                    <w:bCs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67CE1" w14:textId="289F16E2" w:rsidR="00E3006C" w:rsidRPr="00BB16D3" w:rsidRDefault="00E3006C" w:rsidP="00C568A5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Service</w:t>
            </w:r>
          </w:p>
        </w:tc>
        <w:sdt>
          <w:sdtPr>
            <w:rPr>
              <w:rFonts w:ascii="Arial" w:hAnsi="Arial" w:cs="Arial"/>
              <w:b/>
              <w:bCs/>
            </w:rPr>
            <w:id w:val="149383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163A6A" w14:textId="60DA29E0" w:rsidR="00E3006C" w:rsidRPr="00BB16D3" w:rsidRDefault="00E3006C" w:rsidP="00E3006C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B82D" w14:textId="15B97CB5" w:rsidR="00E3006C" w:rsidRPr="00BB16D3" w:rsidRDefault="00E3006C" w:rsidP="00C568A5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Process</w:t>
            </w:r>
          </w:p>
        </w:tc>
      </w:tr>
      <w:tr w:rsidR="00BB16D3" w:rsidRPr="00BB16D3" w14:paraId="7780ED7D" w14:textId="77777777" w:rsidTr="00C568A5">
        <w:trPr>
          <w:trHeight w:val="454"/>
        </w:trPr>
        <w:sdt>
          <w:sdtPr>
            <w:rPr>
              <w:rFonts w:ascii="Arial" w:hAnsi="Arial" w:cs="Arial"/>
              <w:b/>
              <w:bCs/>
            </w:rPr>
            <w:id w:val="-156725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DA9016" w14:textId="295231BF" w:rsidR="00E3006C" w:rsidRPr="00BB16D3" w:rsidRDefault="00E3006C" w:rsidP="00E3006C">
                <w:pPr>
                  <w:spacing w:line="360" w:lineRule="auto"/>
                  <w:rPr>
                    <w:rFonts w:ascii="Arial" w:hAnsi="Arial" w:cs="Arial"/>
                    <w:b/>
                    <w:bCs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4DA2" w14:textId="2509D58A" w:rsidR="00E3006C" w:rsidRPr="00BB16D3" w:rsidRDefault="00E3006C" w:rsidP="00C568A5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Event</w:t>
            </w:r>
          </w:p>
        </w:tc>
        <w:sdt>
          <w:sdtPr>
            <w:rPr>
              <w:rFonts w:ascii="Arial" w:hAnsi="Arial" w:cs="Arial"/>
              <w:b/>
              <w:bCs/>
            </w:rPr>
            <w:id w:val="11951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2C0BC5" w14:textId="4D2F1DFD" w:rsidR="00E3006C" w:rsidRPr="00BB16D3" w:rsidRDefault="00E3006C" w:rsidP="00E3006C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1965" w14:textId="2BE90431" w:rsidR="00E3006C" w:rsidRPr="00BB16D3" w:rsidRDefault="00C568A5" w:rsidP="00C568A5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Patient</w:t>
            </w:r>
          </w:p>
        </w:tc>
      </w:tr>
      <w:tr w:rsidR="00BB16D3" w:rsidRPr="00BB16D3" w14:paraId="221D0199" w14:textId="77777777" w:rsidTr="00C568A5">
        <w:trPr>
          <w:trHeight w:val="454"/>
        </w:trPr>
        <w:sdt>
          <w:sdtPr>
            <w:rPr>
              <w:rFonts w:ascii="Arial" w:hAnsi="Arial" w:cs="Arial"/>
              <w:b/>
              <w:bCs/>
            </w:rPr>
            <w:id w:val="15150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C771F7" w14:textId="3DE8F5B3" w:rsidR="002A51A7" w:rsidRPr="00BB16D3" w:rsidRDefault="002A51A7" w:rsidP="002A51A7">
                <w:pPr>
                  <w:spacing w:line="360" w:lineRule="auto"/>
                  <w:rPr>
                    <w:rFonts w:ascii="Arial" w:hAnsi="Arial" w:cs="Arial"/>
                    <w:b/>
                    <w:bCs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BE49" w14:textId="1430C4DD" w:rsidR="002A51A7" w:rsidRPr="00BB16D3" w:rsidRDefault="002A51A7" w:rsidP="002A51A7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 xml:space="preserve">     Program</w:t>
            </w:r>
          </w:p>
        </w:tc>
        <w:sdt>
          <w:sdtPr>
            <w:rPr>
              <w:rFonts w:ascii="Arial" w:hAnsi="Arial" w:cs="Arial"/>
              <w:b/>
              <w:bCs/>
            </w:rPr>
            <w:id w:val="-171264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3910BC" w14:textId="112597AE" w:rsidR="002A51A7" w:rsidRPr="00BB16D3" w:rsidRDefault="002A51A7" w:rsidP="002A51A7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C351" w14:textId="305CE92E" w:rsidR="002A51A7" w:rsidRPr="00BB16D3" w:rsidRDefault="002A51A7" w:rsidP="002A51A7">
            <w:pPr>
              <w:pStyle w:val="ListParagraph"/>
              <w:spacing w:line="360" w:lineRule="auto"/>
              <w:ind w:left="318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t>Other</w:t>
            </w:r>
          </w:p>
        </w:tc>
      </w:tr>
      <w:tr w:rsidR="00BB16D3" w:rsidRPr="00BB16D3" w14:paraId="7C8E33BD" w14:textId="77777777" w:rsidTr="004E166C">
        <w:trPr>
          <w:trHeight w:val="454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BDF31" w14:textId="77777777" w:rsidR="002A51A7" w:rsidRPr="00BB16D3" w:rsidRDefault="002A51A7" w:rsidP="002A51A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16D3" w:rsidRPr="00BB16D3" w14:paraId="1D2DEEAF" w14:textId="77777777" w:rsidTr="004E166C">
        <w:trPr>
          <w:trHeight w:val="454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9206D" w14:textId="05AE9956" w:rsidR="002A51A7" w:rsidRPr="00BB16D3" w:rsidRDefault="002A51A7" w:rsidP="002A51A7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</w:rPr>
              <w:br w:type="page"/>
            </w:r>
            <w:r w:rsidRPr="00BB16D3">
              <w:rPr>
                <w:rFonts w:ascii="Arial" w:hAnsi="Arial" w:cs="Arial"/>
              </w:rPr>
              <w:br w:type="page"/>
            </w:r>
            <w:r w:rsidRPr="00BB16D3">
              <w:rPr>
                <w:rFonts w:ascii="Arial" w:hAnsi="Arial" w:cs="Arial"/>
                <w:b/>
                <w:bCs/>
              </w:rPr>
              <w:t>What outcome are you seeking?</w:t>
            </w:r>
          </w:p>
        </w:tc>
      </w:tr>
      <w:tr w:rsidR="00BB16D3" w:rsidRPr="00BB16D3" w14:paraId="26349838" w14:textId="77777777" w:rsidTr="00DD37F6">
        <w:trPr>
          <w:trHeight w:val="454"/>
        </w:trPr>
        <w:sdt>
          <w:sdtPr>
            <w:rPr>
              <w:rFonts w:ascii="Arial" w:hAnsi="Arial" w:cs="Arial"/>
            </w:rPr>
            <w:id w:val="-1588071061"/>
            <w:placeholder>
              <w:docPart w:val="8DC32F2CF1E84BCFA2FD0D6D8B588BED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</w:tcPr>
              <w:p w14:paraId="062A776F" w14:textId="11374934" w:rsidR="002A51A7" w:rsidRPr="00BB16D3" w:rsidRDefault="002A51A7" w:rsidP="002A51A7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Style w:val="PlaceholderText"/>
                    <w:rFonts w:ascii="Arial" w:hAnsi="Arial" w:cs="Arial"/>
                    <w:color w:val="auto"/>
                  </w:rPr>
                  <w:t>Enter details</w:t>
                </w:r>
              </w:p>
            </w:tc>
          </w:sdtContent>
        </w:sdt>
      </w:tr>
      <w:tr w:rsidR="00BB16D3" w:rsidRPr="00BB16D3" w14:paraId="74CB66B5" w14:textId="77777777" w:rsidTr="00DD37F6">
        <w:trPr>
          <w:trHeight w:val="454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9457B" w14:textId="6BEBA38B" w:rsidR="002A51A7" w:rsidRPr="00BB16D3" w:rsidRDefault="002A51A7" w:rsidP="002A51A7">
            <w:pPr>
              <w:spacing w:line="360" w:lineRule="auto"/>
              <w:rPr>
                <w:rFonts w:ascii="Arial" w:hAnsi="Arial" w:cs="Arial"/>
              </w:rPr>
            </w:pPr>
            <w:r w:rsidRPr="00BB16D3">
              <w:rPr>
                <w:rFonts w:ascii="Arial" w:hAnsi="Arial" w:cs="Arial"/>
                <w:b/>
                <w:bCs/>
              </w:rPr>
              <w:t>Please provide any additional details:</w:t>
            </w:r>
          </w:p>
        </w:tc>
      </w:tr>
      <w:tr w:rsidR="00BB16D3" w:rsidRPr="00BB16D3" w14:paraId="63F891FD" w14:textId="77777777" w:rsidTr="00DD37F6">
        <w:trPr>
          <w:trHeight w:val="454"/>
        </w:trPr>
        <w:sdt>
          <w:sdtPr>
            <w:rPr>
              <w:rFonts w:ascii="Arial" w:hAnsi="Arial" w:cs="Arial"/>
            </w:rPr>
            <w:id w:val="14733178"/>
            <w:placeholder>
              <w:docPart w:val="DCA8D92C9A554658AC43984122FEEFAC"/>
            </w:placeholder>
            <w:showingPlcHdr/>
          </w:sdtPr>
          <w:sdtEndPr/>
          <w:sdtContent>
            <w:tc>
              <w:tcPr>
                <w:tcW w:w="8647" w:type="dxa"/>
                <w:gridSpan w:val="4"/>
                <w:tcBorders>
                  <w:top w:val="nil"/>
                  <w:left w:val="nil"/>
                  <w:bottom w:val="single" w:sz="4" w:space="0" w:color="7F7F7F" w:themeColor="text1" w:themeTint="80"/>
                  <w:right w:val="nil"/>
                </w:tcBorders>
              </w:tcPr>
              <w:p w14:paraId="3A302497" w14:textId="6AE04781" w:rsidR="002A51A7" w:rsidRPr="00BB16D3" w:rsidRDefault="002A51A7" w:rsidP="002A51A7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16D3">
                  <w:rPr>
                    <w:rStyle w:val="PlaceholderText"/>
                    <w:rFonts w:ascii="Arial" w:hAnsi="Arial" w:cs="Arial"/>
                    <w:color w:val="auto"/>
                  </w:rPr>
                  <w:t>Enter details</w:t>
                </w:r>
              </w:p>
            </w:tc>
          </w:sdtContent>
        </w:sdt>
      </w:tr>
    </w:tbl>
    <w:p w14:paraId="1F865912" w14:textId="1FF6329B" w:rsidR="00F21128" w:rsidRDefault="00F21128" w:rsidP="00BB16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Once complete, please </w:t>
      </w:r>
      <w:r w:rsidRPr="00F21128">
        <w:rPr>
          <w:rFonts w:ascii="Arial" w:hAnsi="Arial" w:cs="Arial"/>
        </w:rPr>
        <w:t xml:space="preserve">return </w:t>
      </w:r>
      <w:r>
        <w:rPr>
          <w:rFonts w:ascii="Arial" w:hAnsi="Arial" w:cs="Arial"/>
        </w:rPr>
        <w:t xml:space="preserve">this form </w:t>
      </w:r>
      <w:r w:rsidRPr="00F21128">
        <w:rPr>
          <w:rFonts w:ascii="Arial" w:hAnsi="Arial" w:cs="Arial"/>
        </w:rPr>
        <w:t xml:space="preserve">to </w:t>
      </w:r>
      <w:hyperlink r:id="rId12" w:history="1">
        <w:r w:rsidRPr="00047925">
          <w:rPr>
            <w:rStyle w:val="Hyperlink"/>
            <w:rFonts w:ascii="Arial" w:hAnsi="Arial" w:cs="Arial"/>
          </w:rPr>
          <w:t>admin@checkup.org.au</w:t>
        </w:r>
      </w:hyperlink>
      <w:r>
        <w:rPr>
          <w:rFonts w:ascii="Arial" w:hAnsi="Arial" w:cs="Arial"/>
        </w:rPr>
        <w:t xml:space="preserve"> or </w:t>
      </w:r>
      <w:r w:rsidR="00BB16D3">
        <w:rPr>
          <w:rFonts w:ascii="Arial" w:hAnsi="Arial" w:cs="Arial"/>
        </w:rPr>
        <w:br/>
      </w:r>
      <w:r w:rsidRPr="00F21128">
        <w:rPr>
          <w:rFonts w:ascii="Arial" w:hAnsi="Arial" w:cs="Arial"/>
        </w:rPr>
        <w:t>PO Box 3205</w:t>
      </w:r>
      <w:r>
        <w:rPr>
          <w:rFonts w:ascii="Arial" w:hAnsi="Arial" w:cs="Arial"/>
        </w:rPr>
        <w:t xml:space="preserve"> </w:t>
      </w:r>
      <w:r w:rsidRPr="00F21128">
        <w:rPr>
          <w:rFonts w:ascii="Arial" w:hAnsi="Arial" w:cs="Arial"/>
        </w:rPr>
        <w:t>South Brisbane QLD</w:t>
      </w:r>
      <w:r>
        <w:rPr>
          <w:rFonts w:ascii="Arial" w:hAnsi="Arial" w:cs="Arial"/>
        </w:rPr>
        <w:t xml:space="preserve"> </w:t>
      </w:r>
      <w:r w:rsidRPr="00F21128">
        <w:rPr>
          <w:rFonts w:ascii="Arial" w:hAnsi="Arial" w:cs="Arial"/>
        </w:rPr>
        <w:t>4101</w:t>
      </w:r>
      <w:r>
        <w:rPr>
          <w:rFonts w:ascii="Arial" w:hAnsi="Arial" w:cs="Arial"/>
        </w:rPr>
        <w:t>.</w:t>
      </w:r>
    </w:p>
    <w:sectPr w:rsidR="00F21128" w:rsidSect="00F751D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985" w:right="1440" w:bottom="1191" w:left="144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BF4F" w14:textId="77777777" w:rsidR="007158C4" w:rsidRDefault="007158C4" w:rsidP="007E5793">
      <w:pPr>
        <w:spacing w:after="0" w:line="240" w:lineRule="auto"/>
      </w:pPr>
      <w:r>
        <w:separator/>
      </w:r>
    </w:p>
  </w:endnote>
  <w:endnote w:type="continuationSeparator" w:id="0">
    <w:p w14:paraId="3B9BE519" w14:textId="77777777" w:rsidR="007158C4" w:rsidRDefault="007158C4" w:rsidP="007E5793">
      <w:pPr>
        <w:spacing w:after="0" w:line="240" w:lineRule="auto"/>
      </w:pPr>
      <w:r>
        <w:continuationSeparator/>
      </w:r>
    </w:p>
  </w:endnote>
  <w:endnote w:type="continuationNotice" w:id="1">
    <w:p w14:paraId="27AF4F5D" w14:textId="77777777" w:rsidR="007158C4" w:rsidRDefault="007158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Std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3 LtEx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062509"/>
  <w:p w14:paraId="07C320D4" w14:textId="26F0EE25" w:rsidR="00F751D8" w:rsidRPr="00A14E48" w:rsidRDefault="00F238CE" w:rsidP="00A14E48">
    <w:pPr>
      <w:pStyle w:val="Footer"/>
      <w:pBdr>
        <w:top w:val="single" w:sz="4" w:space="1" w:color="auto"/>
      </w:pBdr>
      <w:tabs>
        <w:tab w:val="center" w:pos="4820"/>
        <w:tab w:val="right" w:pos="8931"/>
      </w:tabs>
      <w:spacing w:before="80" w:after="80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78771978"/>
        <w:docPartObj>
          <w:docPartGallery w:val="Page Numbers (Top of Page)"/>
          <w:docPartUnique/>
        </w:docPartObj>
      </w:sdtPr>
      <w:sdtEndPr/>
      <w:sdtContent>
        <w:r w:rsidR="00F751D8" w:rsidRPr="00A14E48">
          <w:rPr>
            <w:rFonts w:ascii="Arial" w:hAnsi="Arial" w:cs="Arial"/>
            <w:sz w:val="18"/>
            <w:szCs w:val="18"/>
          </w:rPr>
          <w:fldChar w:fldCharType="begin"/>
        </w:r>
        <w:r w:rsidR="00F751D8" w:rsidRPr="00A14E48">
          <w:rPr>
            <w:rFonts w:ascii="Arial" w:hAnsi="Arial" w:cs="Arial"/>
            <w:sz w:val="18"/>
            <w:szCs w:val="18"/>
          </w:rPr>
          <w:instrText xml:space="preserve"> FILENAME   \* MERGEFORMAT </w:instrText>
        </w:r>
        <w:r w:rsidR="00F751D8" w:rsidRPr="00A14E48">
          <w:rPr>
            <w:rFonts w:ascii="Arial" w:hAnsi="Arial" w:cs="Arial"/>
            <w:sz w:val="18"/>
            <w:szCs w:val="18"/>
          </w:rPr>
          <w:fldChar w:fldCharType="separate"/>
        </w:r>
        <w:r w:rsidR="00F751D8">
          <w:rPr>
            <w:rFonts w:ascii="Arial" w:hAnsi="Arial" w:cs="Arial"/>
            <w:noProof/>
            <w:sz w:val="18"/>
            <w:szCs w:val="18"/>
          </w:rPr>
          <w:t>doc_161_External Feedback Form_v7</w:t>
        </w:r>
        <w:r w:rsidR="00F751D8" w:rsidRPr="00A14E48">
          <w:rPr>
            <w:rFonts w:ascii="Arial" w:hAnsi="Arial" w:cs="Arial"/>
            <w:sz w:val="18"/>
            <w:szCs w:val="18"/>
          </w:rPr>
          <w:fldChar w:fldCharType="end"/>
        </w:r>
        <w:r w:rsidR="00F751D8" w:rsidRPr="00A14E48">
          <w:rPr>
            <w:rFonts w:ascii="Arial" w:hAnsi="Arial" w:cs="Arial"/>
            <w:sz w:val="18"/>
            <w:szCs w:val="18"/>
          </w:rPr>
          <w:t xml:space="preserve"> </w:t>
        </w:r>
        <w:r w:rsidR="00F751D8" w:rsidRPr="00A14E48">
          <w:rPr>
            <w:rFonts w:ascii="Arial" w:hAnsi="Arial" w:cs="Arial"/>
            <w:sz w:val="18"/>
            <w:szCs w:val="18"/>
          </w:rPr>
          <w:tab/>
        </w:r>
        <w:r w:rsidR="00F751D8" w:rsidRPr="00A14E48">
          <w:rPr>
            <w:rFonts w:ascii="Arial" w:hAnsi="Arial" w:cs="Arial"/>
            <w:sz w:val="18"/>
            <w:szCs w:val="18"/>
          </w:rPr>
          <w:tab/>
        </w:r>
        <w:r w:rsidR="00F751D8" w:rsidRPr="00A14E48">
          <w:rPr>
            <w:rFonts w:ascii="Arial" w:hAnsi="Arial" w:cs="Arial"/>
            <w:sz w:val="18"/>
            <w:szCs w:val="18"/>
          </w:rPr>
          <w:tab/>
          <w:t xml:space="preserve">Page </w:t>
        </w:r>
        <w:r w:rsidR="00F751D8" w:rsidRPr="00A14E48">
          <w:rPr>
            <w:rFonts w:ascii="Arial" w:hAnsi="Arial" w:cs="Arial"/>
            <w:sz w:val="18"/>
            <w:szCs w:val="18"/>
          </w:rPr>
          <w:fldChar w:fldCharType="begin"/>
        </w:r>
        <w:r w:rsidR="00F751D8" w:rsidRPr="00A14E48">
          <w:rPr>
            <w:rFonts w:ascii="Arial" w:hAnsi="Arial" w:cs="Arial"/>
            <w:sz w:val="18"/>
            <w:szCs w:val="18"/>
          </w:rPr>
          <w:instrText xml:space="preserve"> PAGE </w:instrText>
        </w:r>
        <w:r w:rsidR="00F751D8" w:rsidRPr="00A14E48">
          <w:rPr>
            <w:rFonts w:ascii="Arial" w:hAnsi="Arial" w:cs="Arial"/>
            <w:sz w:val="18"/>
            <w:szCs w:val="18"/>
          </w:rPr>
          <w:fldChar w:fldCharType="separate"/>
        </w:r>
        <w:r w:rsidR="00F751D8" w:rsidRPr="00A14E48">
          <w:rPr>
            <w:rFonts w:ascii="Arial" w:hAnsi="Arial" w:cs="Arial"/>
            <w:sz w:val="18"/>
            <w:szCs w:val="18"/>
          </w:rPr>
          <w:t>1</w:t>
        </w:r>
        <w:r w:rsidR="00F751D8" w:rsidRPr="00A14E48">
          <w:rPr>
            <w:rFonts w:ascii="Arial" w:hAnsi="Arial" w:cs="Arial"/>
            <w:sz w:val="18"/>
            <w:szCs w:val="18"/>
          </w:rPr>
          <w:fldChar w:fldCharType="end"/>
        </w:r>
        <w:r w:rsidR="00F751D8" w:rsidRPr="00A14E48">
          <w:rPr>
            <w:rFonts w:ascii="Arial" w:hAnsi="Arial" w:cs="Arial"/>
            <w:sz w:val="18"/>
            <w:szCs w:val="18"/>
          </w:rPr>
          <w:t xml:space="preserve"> of </w:t>
        </w:r>
        <w:r w:rsidR="00F751D8" w:rsidRPr="00A14E48">
          <w:rPr>
            <w:rFonts w:ascii="Arial" w:hAnsi="Arial" w:cs="Arial"/>
            <w:sz w:val="18"/>
            <w:szCs w:val="18"/>
          </w:rPr>
          <w:fldChar w:fldCharType="begin"/>
        </w:r>
        <w:r w:rsidR="00F751D8" w:rsidRPr="00A14E48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F751D8" w:rsidRPr="00A14E48">
          <w:rPr>
            <w:rFonts w:ascii="Arial" w:hAnsi="Arial" w:cs="Arial"/>
            <w:sz w:val="18"/>
            <w:szCs w:val="18"/>
          </w:rPr>
          <w:fldChar w:fldCharType="separate"/>
        </w:r>
        <w:r w:rsidR="00F751D8" w:rsidRPr="00A14E48">
          <w:rPr>
            <w:rFonts w:ascii="Arial" w:hAnsi="Arial" w:cs="Arial"/>
            <w:sz w:val="18"/>
            <w:szCs w:val="18"/>
          </w:rPr>
          <w:t>4</w:t>
        </w:r>
        <w:r w:rsidR="00F751D8" w:rsidRPr="00A14E48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187DE0AB" w14:textId="08A07B8F" w:rsidR="00DA6294" w:rsidRPr="00F751D8" w:rsidRDefault="00F751D8" w:rsidP="00F751D8">
    <w:pPr>
      <w:spacing w:before="80" w:after="80"/>
      <w:rPr>
        <w:rFonts w:ascii="Arial" w:hAnsi="Arial" w:cs="Arial"/>
        <w:sz w:val="18"/>
        <w:szCs w:val="18"/>
      </w:rPr>
    </w:pPr>
    <w:r w:rsidRPr="00F22122">
      <w:rPr>
        <w:noProof/>
      </w:rPr>
      <w:drawing>
        <wp:anchor distT="0" distB="0" distL="114300" distR="114300" simplePos="0" relativeHeight="251662342" behindDoc="1" locked="0" layoutInCell="1" allowOverlap="1" wp14:anchorId="1944DE75" wp14:editId="730E3BB4">
          <wp:simplePos x="0" y="0"/>
          <wp:positionH relativeFrom="margin">
            <wp:posOffset>5084618</wp:posOffset>
          </wp:positionH>
          <wp:positionV relativeFrom="paragraph">
            <wp:posOffset>7364</wp:posOffset>
          </wp:positionV>
          <wp:extent cx="609112" cy="603250"/>
          <wp:effectExtent l="0" t="0" r="635" b="6350"/>
          <wp:wrapNone/>
          <wp:docPr id="27" name="Picture 27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HCAC_AS-NZS_ISO9001-2015_HIGH_V3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12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br/>
    </w:r>
    <w:r w:rsidRPr="00A14E48">
      <w:rPr>
        <w:rFonts w:ascii="Arial" w:hAnsi="Arial" w:cs="Arial"/>
        <w:sz w:val="18"/>
        <w:szCs w:val="18"/>
      </w:rPr>
      <w:t>© This document is the property of CheckUP Australia.</w:t>
    </w:r>
    <w:r w:rsidRPr="00A14E48">
      <w:rPr>
        <w:rFonts w:ascii="Arial" w:hAnsi="Arial" w:cs="Arial"/>
        <w:sz w:val="18"/>
        <w:szCs w:val="18"/>
      </w:rPr>
      <w:br/>
      <w:t xml:space="preserve">Once printed this document is considered an uncontrolled version. </w:t>
    </w:r>
    <w:r w:rsidRPr="00A14E48">
      <w:rPr>
        <w:rFonts w:ascii="Arial" w:hAnsi="Arial" w:cs="Arial"/>
        <w:sz w:val="18"/>
        <w:szCs w:val="18"/>
      </w:rPr>
      <w:br/>
      <w:t>Refer to the LogiqcQMS for the current approved version.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A275" w14:textId="6BD8BD57" w:rsidR="006717D8" w:rsidRDefault="006717D8" w:rsidP="006717D8">
    <w:r>
      <w:rPr>
        <w:noProof/>
      </w:rPr>
      <w:drawing>
        <wp:anchor distT="0" distB="0" distL="114300" distR="114300" simplePos="0" relativeHeight="251658241" behindDoc="0" locked="0" layoutInCell="1" allowOverlap="1" wp14:anchorId="104587D8" wp14:editId="567911B4">
          <wp:simplePos x="0" y="0"/>
          <wp:positionH relativeFrom="column">
            <wp:posOffset>3810</wp:posOffset>
          </wp:positionH>
          <wp:positionV relativeFrom="paragraph">
            <wp:posOffset>30480</wp:posOffset>
          </wp:positionV>
          <wp:extent cx="797560" cy="791845"/>
          <wp:effectExtent l="0" t="0" r="2540" b="8255"/>
          <wp:wrapNone/>
          <wp:docPr id="30" name="Picture 30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" name="IHCAC_AS-NZS_ISO9001-2015_HIGH_V3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CA160E" w14:textId="77777777" w:rsidR="006717D8" w:rsidRDefault="006717D8" w:rsidP="006717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A914FB" wp14:editId="1D4E82DE">
              <wp:simplePos x="0" y="0"/>
              <wp:positionH relativeFrom="column">
                <wp:posOffset>5495925</wp:posOffset>
              </wp:positionH>
              <wp:positionV relativeFrom="paragraph">
                <wp:posOffset>169545</wp:posOffset>
              </wp:positionV>
              <wp:extent cx="962025" cy="457200"/>
              <wp:effectExtent l="0" t="0" r="9525" b="0"/>
              <wp:wrapNone/>
              <wp:docPr id="384" name="Text Box 3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88963C" w14:textId="6D2D5309" w:rsidR="006717D8" w:rsidRDefault="006717D8" w:rsidP="006717D8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Pr="00C87689">
                            <w:rPr>
                              <w:b/>
                              <w:bCs/>
                            </w:rPr>
                            <w:t>V2:</w:t>
                          </w:r>
                          <w:r w:rsidRPr="00863DA2">
                            <w:t xml:space="preserve"> </w:t>
                          </w:r>
                          <w:r w:rsidR="001C6D94" w:rsidRPr="00863DA2">
                            <w:t>01 Jan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914FB" id="_x0000_t202" coordsize="21600,21600" o:spt="202" path="m,l,21600r21600,l21600,xe">
              <v:stroke joinstyle="miter"/>
              <v:path gradientshapeok="t" o:connecttype="rect"/>
            </v:shapetype>
            <v:shape id="Text Box 384" o:spid="_x0000_s1026" type="#_x0000_t202" style="position:absolute;margin-left:432.75pt;margin-top:13.35pt;width:75.75pt;height:36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" fillcolor="white [3201]" stroked="f" strokeweight=".5pt">
              <v:textbox>
                <w:txbxContent>
                  <w:p w14:paraId="6E88963C" w14:textId="6D2D5309" w:rsidR="006717D8" w:rsidRDefault="006717D8" w:rsidP="006717D8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br/>
                    </w:r>
                    <w:r w:rsidRPr="00C87689">
                      <w:rPr>
                        <w:b/>
                        <w:bCs/>
                      </w:rPr>
                      <w:t>V2:</w:t>
                    </w:r>
                    <w:r w:rsidRPr="00863DA2">
                      <w:t xml:space="preserve"> </w:t>
                    </w:r>
                    <w:r w:rsidR="001C6D94" w:rsidRPr="00863DA2">
                      <w:t>01 Jan 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E6DDFC" wp14:editId="58DEFCCA">
              <wp:simplePos x="0" y="0"/>
              <wp:positionH relativeFrom="column">
                <wp:posOffset>1061085</wp:posOffset>
              </wp:positionH>
              <wp:positionV relativeFrom="paragraph">
                <wp:posOffset>167005</wp:posOffset>
              </wp:positionV>
              <wp:extent cx="4133850" cy="24765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4DD701" w14:textId="77777777" w:rsidR="006717D8" w:rsidRDefault="006717D8" w:rsidP="006717D8">
                          <w:pPr>
                            <w:jc w:val="center"/>
                          </w:pPr>
                          <w:r w:rsidRPr="00275DD9">
                            <w:rPr>
                              <w:rFonts w:ascii="HelveticaNeueLT Com 43 LtEx" w:hAnsi="HelveticaNeueLT Com 43 LtEx"/>
                              <w:color w:val="333333"/>
                              <w:sz w:val="16"/>
                            </w:rPr>
                            <w:t>General Practice Queensland Ltd. ABN 56 123 426 111 trading as CheckUP Australia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9E6DDFC" id="Text Box 29" o:spid="_x0000_s1027" type="#_x0000_t202" style="position:absolute;margin-left:83.55pt;margin-top:13.15pt;width:325.5pt;height:19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" fillcolor="white [3201]" stroked="f" strokeweight=".5pt">
              <v:textbox>
                <w:txbxContent>
                  <w:p w14:paraId="204DD701" w14:textId="77777777" w:rsidR="006717D8" w:rsidRDefault="006717D8" w:rsidP="006717D8">
                    <w:pPr>
                      <w:jc w:val="center"/>
                    </w:pPr>
                    <w:r w:rsidRPr="00275DD9">
                      <w:rPr>
                        <w:rFonts w:ascii="HelveticaNeueLT Com 43 LtEx" w:hAnsi="HelveticaNeueLT Com 43 LtEx"/>
                        <w:color w:val="333333"/>
                        <w:sz w:val="16"/>
                      </w:rPr>
                      <w:t>General Practice Queensland Ltd. ABN 56 123 426 111 trading as CheckUP Australia</w:t>
                    </w:r>
                  </w:p>
                </w:txbxContent>
              </v:textbox>
            </v:shape>
          </w:pict>
        </mc:Fallback>
      </mc:AlternateContent>
    </w:r>
  </w:p>
  <w:p w14:paraId="38FC1C35" w14:textId="69BCEFB9" w:rsidR="00DA6294" w:rsidRDefault="00DA6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DB54" w14:textId="77777777" w:rsidR="007158C4" w:rsidRDefault="007158C4" w:rsidP="007E5793">
      <w:pPr>
        <w:spacing w:after="0" w:line="240" w:lineRule="auto"/>
      </w:pPr>
      <w:r>
        <w:separator/>
      </w:r>
    </w:p>
  </w:footnote>
  <w:footnote w:type="continuationSeparator" w:id="0">
    <w:p w14:paraId="587950B0" w14:textId="77777777" w:rsidR="007158C4" w:rsidRDefault="007158C4" w:rsidP="007E5793">
      <w:pPr>
        <w:spacing w:after="0" w:line="240" w:lineRule="auto"/>
      </w:pPr>
      <w:r>
        <w:continuationSeparator/>
      </w:r>
    </w:p>
  </w:footnote>
  <w:footnote w:type="continuationNotice" w:id="1">
    <w:p w14:paraId="0654D93F" w14:textId="77777777" w:rsidR="007158C4" w:rsidRDefault="007158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B235" w14:textId="5EA00F54" w:rsidR="00A60044" w:rsidRDefault="00F751D8">
    <w:pPr>
      <w:pStyle w:val="Header"/>
    </w:pPr>
    <w:r w:rsidRPr="00257C02">
      <w:rPr>
        <w:noProof/>
        <w:lang w:eastAsia="en-AU"/>
      </w:rPr>
      <w:drawing>
        <wp:anchor distT="0" distB="0" distL="114300" distR="114300" simplePos="0" relativeHeight="251660294" behindDoc="1" locked="1" layoutInCell="1" allowOverlap="1" wp14:anchorId="37D3641C" wp14:editId="43B44DF4">
          <wp:simplePos x="0" y="0"/>
          <wp:positionH relativeFrom="page">
            <wp:posOffset>4316730</wp:posOffset>
          </wp:positionH>
          <wp:positionV relativeFrom="page">
            <wp:posOffset>200025</wp:posOffset>
          </wp:positionV>
          <wp:extent cx="2310765" cy="957580"/>
          <wp:effectExtent l="0" t="0" r="0" b="0"/>
          <wp:wrapNone/>
          <wp:docPr id="26" name="Picture 26" descr="C:\Users\Shannon\AppData\Local\Microsoft\Windows\Temporary Internet Files\Content.Word\Che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\AppData\Local\Microsoft\Windows\Temporary Internet Files\Content.Word\Che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CFAD" w14:textId="77777777" w:rsidR="00E673ED" w:rsidRDefault="00E673ED" w:rsidP="00E00BFD">
    <w:pPr>
      <w:pStyle w:val="Header"/>
      <w:tabs>
        <w:tab w:val="clear" w:pos="4513"/>
        <w:tab w:val="clear" w:pos="9026"/>
        <w:tab w:val="left" w:pos="4035"/>
      </w:tabs>
    </w:pPr>
  </w:p>
  <w:p w14:paraId="00E16DD0" w14:textId="66BC305A" w:rsidR="00261A91" w:rsidRDefault="00261A91" w:rsidP="00863DA2">
    <w:pPr>
      <w:pStyle w:val="Header"/>
      <w:tabs>
        <w:tab w:val="clear" w:pos="4513"/>
        <w:tab w:val="clear" w:pos="9026"/>
        <w:tab w:val="left" w:pos="4035"/>
      </w:tabs>
    </w:pPr>
    <w:r w:rsidRPr="00257C02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38119CD" wp14:editId="5508E519">
          <wp:simplePos x="0" y="0"/>
          <wp:positionH relativeFrom="margin">
            <wp:posOffset>3632835</wp:posOffset>
          </wp:positionH>
          <wp:positionV relativeFrom="page">
            <wp:posOffset>180975</wp:posOffset>
          </wp:positionV>
          <wp:extent cx="2311200" cy="957600"/>
          <wp:effectExtent l="0" t="0" r="0" b="0"/>
          <wp:wrapSquare wrapText="bothSides"/>
          <wp:docPr id="28" name="Picture 28" descr="C:\Users\Shannon\AppData\Local\Microsoft\Windows\Temporary Internet Files\Content.Word\Che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\AppData\Local\Microsoft\Windows\Temporary Internet Files\Content.Word\Che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8CE">
      <w:pict w14:anchorId="6B31F88F">
        <v:rect id="_x0000_i1025" style="width:42.55pt;height:1pt" o:hrpct="0" o:hrstd="t" o:hrnoshade="t" o:hr="t" fillcolor="#f04e2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2610"/>
    <w:multiLevelType w:val="hybridMultilevel"/>
    <w:tmpl w:val="C61CBC12"/>
    <w:lvl w:ilvl="0" w:tplc="0B9A9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6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sdUK1Fl6gsUgsrUkmqDY9851nuPJ1BZRAJrQr5+n31ge0nxHcWaf0mfFulbCVLNhzmERlnuUEnS6BK+YjQn5Q==" w:salt="ZmAilGUTadItB/sT/Gb7o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D9"/>
    <w:rsid w:val="00003738"/>
    <w:rsid w:val="00003D7B"/>
    <w:rsid w:val="00047925"/>
    <w:rsid w:val="00066905"/>
    <w:rsid w:val="0007502D"/>
    <w:rsid w:val="000B743E"/>
    <w:rsid w:val="000C1470"/>
    <w:rsid w:val="000C77D1"/>
    <w:rsid w:val="000D55F9"/>
    <w:rsid w:val="000E5607"/>
    <w:rsid w:val="00103640"/>
    <w:rsid w:val="001363F4"/>
    <w:rsid w:val="001764CE"/>
    <w:rsid w:val="001B5102"/>
    <w:rsid w:val="001C570C"/>
    <w:rsid w:val="001C6D94"/>
    <w:rsid w:val="001F0577"/>
    <w:rsid w:val="00207507"/>
    <w:rsid w:val="00207A6D"/>
    <w:rsid w:val="002143E5"/>
    <w:rsid w:val="00230F35"/>
    <w:rsid w:val="00233B98"/>
    <w:rsid w:val="00261A91"/>
    <w:rsid w:val="00284923"/>
    <w:rsid w:val="002A51A7"/>
    <w:rsid w:val="002A52E3"/>
    <w:rsid w:val="002E490D"/>
    <w:rsid w:val="002E7360"/>
    <w:rsid w:val="00323E49"/>
    <w:rsid w:val="00336BEA"/>
    <w:rsid w:val="00365E7C"/>
    <w:rsid w:val="00370EA8"/>
    <w:rsid w:val="003817AF"/>
    <w:rsid w:val="00393304"/>
    <w:rsid w:val="003B41E7"/>
    <w:rsid w:val="003D37E0"/>
    <w:rsid w:val="003D6C6A"/>
    <w:rsid w:val="003F62FA"/>
    <w:rsid w:val="00417D50"/>
    <w:rsid w:val="004266EB"/>
    <w:rsid w:val="004279FC"/>
    <w:rsid w:val="00454B7B"/>
    <w:rsid w:val="0046393D"/>
    <w:rsid w:val="00476497"/>
    <w:rsid w:val="00496AEB"/>
    <w:rsid w:val="004979CB"/>
    <w:rsid w:val="004B2427"/>
    <w:rsid w:val="004B601E"/>
    <w:rsid w:val="004B7AC4"/>
    <w:rsid w:val="004D0024"/>
    <w:rsid w:val="004E166C"/>
    <w:rsid w:val="005246E7"/>
    <w:rsid w:val="00535376"/>
    <w:rsid w:val="00543C93"/>
    <w:rsid w:val="00572ED7"/>
    <w:rsid w:val="005B0282"/>
    <w:rsid w:val="005C3132"/>
    <w:rsid w:val="005C3D5C"/>
    <w:rsid w:val="005E24E7"/>
    <w:rsid w:val="005E7105"/>
    <w:rsid w:val="00603EB1"/>
    <w:rsid w:val="00610401"/>
    <w:rsid w:val="006155A6"/>
    <w:rsid w:val="00623E89"/>
    <w:rsid w:val="0063513C"/>
    <w:rsid w:val="006406BD"/>
    <w:rsid w:val="00666BB7"/>
    <w:rsid w:val="006717D8"/>
    <w:rsid w:val="00680201"/>
    <w:rsid w:val="00680D78"/>
    <w:rsid w:val="00684796"/>
    <w:rsid w:val="006B446B"/>
    <w:rsid w:val="006E42B6"/>
    <w:rsid w:val="006E6A81"/>
    <w:rsid w:val="006F2BC8"/>
    <w:rsid w:val="006F6751"/>
    <w:rsid w:val="00701F89"/>
    <w:rsid w:val="007158C4"/>
    <w:rsid w:val="0072196F"/>
    <w:rsid w:val="00734940"/>
    <w:rsid w:val="0073656B"/>
    <w:rsid w:val="007378B4"/>
    <w:rsid w:val="00764DD4"/>
    <w:rsid w:val="0078425E"/>
    <w:rsid w:val="00790F4C"/>
    <w:rsid w:val="007A1B54"/>
    <w:rsid w:val="007A1E41"/>
    <w:rsid w:val="007D46E8"/>
    <w:rsid w:val="007E278E"/>
    <w:rsid w:val="007E5793"/>
    <w:rsid w:val="008120DD"/>
    <w:rsid w:val="008354BD"/>
    <w:rsid w:val="00850524"/>
    <w:rsid w:val="00850C3C"/>
    <w:rsid w:val="00863DA2"/>
    <w:rsid w:val="008805AE"/>
    <w:rsid w:val="00880F27"/>
    <w:rsid w:val="008A092E"/>
    <w:rsid w:val="008B657F"/>
    <w:rsid w:val="008F4D26"/>
    <w:rsid w:val="00905D65"/>
    <w:rsid w:val="009115A6"/>
    <w:rsid w:val="009134FB"/>
    <w:rsid w:val="00941D23"/>
    <w:rsid w:val="0094626B"/>
    <w:rsid w:val="00953EBA"/>
    <w:rsid w:val="00964100"/>
    <w:rsid w:val="00990C31"/>
    <w:rsid w:val="009927AD"/>
    <w:rsid w:val="00A15AA4"/>
    <w:rsid w:val="00A36C82"/>
    <w:rsid w:val="00A60044"/>
    <w:rsid w:val="00A62DD9"/>
    <w:rsid w:val="00A97748"/>
    <w:rsid w:val="00AB0774"/>
    <w:rsid w:val="00AC5E4F"/>
    <w:rsid w:val="00AE502F"/>
    <w:rsid w:val="00B9632E"/>
    <w:rsid w:val="00BB16D3"/>
    <w:rsid w:val="00BC4D3B"/>
    <w:rsid w:val="00C143D1"/>
    <w:rsid w:val="00C178A4"/>
    <w:rsid w:val="00C254FE"/>
    <w:rsid w:val="00C34261"/>
    <w:rsid w:val="00C45344"/>
    <w:rsid w:val="00C568A5"/>
    <w:rsid w:val="00C6229D"/>
    <w:rsid w:val="00C73FA1"/>
    <w:rsid w:val="00C87689"/>
    <w:rsid w:val="00CA47E2"/>
    <w:rsid w:val="00CB0706"/>
    <w:rsid w:val="00CD4412"/>
    <w:rsid w:val="00CF746A"/>
    <w:rsid w:val="00D06EBB"/>
    <w:rsid w:val="00D24686"/>
    <w:rsid w:val="00D360D2"/>
    <w:rsid w:val="00D44EE9"/>
    <w:rsid w:val="00D47AD9"/>
    <w:rsid w:val="00D507EA"/>
    <w:rsid w:val="00D903D3"/>
    <w:rsid w:val="00DA6294"/>
    <w:rsid w:val="00DB11D5"/>
    <w:rsid w:val="00DD37F6"/>
    <w:rsid w:val="00E00BFD"/>
    <w:rsid w:val="00E24999"/>
    <w:rsid w:val="00E3006C"/>
    <w:rsid w:val="00E41044"/>
    <w:rsid w:val="00E5195A"/>
    <w:rsid w:val="00E673ED"/>
    <w:rsid w:val="00E82851"/>
    <w:rsid w:val="00ED5C72"/>
    <w:rsid w:val="00EE4E40"/>
    <w:rsid w:val="00EF1F7D"/>
    <w:rsid w:val="00F10A4C"/>
    <w:rsid w:val="00F21128"/>
    <w:rsid w:val="00F238CE"/>
    <w:rsid w:val="00F468AA"/>
    <w:rsid w:val="00F60936"/>
    <w:rsid w:val="00F751D8"/>
    <w:rsid w:val="00F82EDB"/>
    <w:rsid w:val="00F97A83"/>
    <w:rsid w:val="00FB7145"/>
    <w:rsid w:val="15C3B64E"/>
    <w:rsid w:val="20B1B2D2"/>
    <w:rsid w:val="2E59D144"/>
    <w:rsid w:val="35256E9B"/>
    <w:rsid w:val="45FEEE08"/>
    <w:rsid w:val="46F21C1E"/>
    <w:rsid w:val="683D5A8B"/>
    <w:rsid w:val="68DE161A"/>
    <w:rsid w:val="6F4E329B"/>
    <w:rsid w:val="72038963"/>
    <w:rsid w:val="7CB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D8F84"/>
  <w15:chartTrackingRefBased/>
  <w15:docId w15:val="{808E2181-B973-4E06-86AD-BDD146AC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47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7AD9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7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7AD9"/>
    <w:rPr>
      <w:rFonts w:ascii="Arial" w:eastAsia="Times New Roman" w:hAnsi="Arial" w:cs="Arial"/>
      <w:vanish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D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93"/>
  </w:style>
  <w:style w:type="paragraph" w:styleId="Footer">
    <w:name w:val="footer"/>
    <w:aliases w:val="Footer LQMS"/>
    <w:basedOn w:val="Normal"/>
    <w:link w:val="FooterChar"/>
    <w:uiPriority w:val="99"/>
    <w:unhideWhenUsed/>
    <w:qFormat/>
    <w:rsid w:val="007E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LQMS Char"/>
    <w:basedOn w:val="DefaultParagraphFont"/>
    <w:link w:val="Footer"/>
    <w:uiPriority w:val="99"/>
    <w:rsid w:val="007E5793"/>
  </w:style>
  <w:style w:type="paragraph" w:customStyle="1" w:styleId="COMPANYTEXT">
    <w:name w:val="COMPANY TEXT"/>
    <w:basedOn w:val="Normal"/>
    <w:qFormat/>
    <w:rsid w:val="007E5793"/>
    <w:pPr>
      <w:autoSpaceDE w:val="0"/>
      <w:autoSpaceDN w:val="0"/>
      <w:adjustRightInd w:val="0"/>
      <w:spacing w:after="0" w:line="180" w:lineRule="exact"/>
    </w:pPr>
    <w:rPr>
      <w:rFonts w:ascii="Gill Sans MT" w:eastAsia="GillSansStd-Light" w:hAnsi="Gill Sans MT" w:cs="GillSansStd-Light"/>
      <w:caps/>
      <w:noProof/>
      <w:color w:val="F04E23"/>
      <w:sz w:val="12"/>
      <w:szCs w:val="12"/>
    </w:rPr>
  </w:style>
  <w:style w:type="paragraph" w:customStyle="1" w:styleId="CompanyInfoText">
    <w:name w:val="Company Info Text"/>
    <w:basedOn w:val="COMPANYTEXT"/>
    <w:qFormat/>
    <w:rsid w:val="007E5793"/>
    <w:rPr>
      <w:rFonts w:eastAsiaTheme="minorHAnsi" w:cs="GillSans"/>
      <w:caps w:val="0"/>
      <w:noProof w:val="0"/>
      <w:color w:val="auto"/>
      <w:sz w:val="16"/>
      <w:szCs w:val="16"/>
    </w:rPr>
  </w:style>
  <w:style w:type="paragraph" w:customStyle="1" w:styleId="CompanyURL">
    <w:name w:val="Company URL"/>
    <w:basedOn w:val="CompanyInfoText"/>
    <w:qFormat/>
    <w:rsid w:val="007E5793"/>
    <w:pPr>
      <w:spacing w:line="200" w:lineRule="exact"/>
    </w:pPr>
    <w:rPr>
      <w:color w:val="F04E23"/>
    </w:rPr>
  </w:style>
  <w:style w:type="character" w:styleId="Hyperlink">
    <w:name w:val="Hyperlink"/>
    <w:basedOn w:val="DefaultParagraphFont"/>
    <w:uiPriority w:val="99"/>
    <w:unhideWhenUsed/>
    <w:rsid w:val="00850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A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5C7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3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42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55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639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8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3341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90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278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633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863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308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136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7983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812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6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4790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1931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7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617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473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9921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07">
                  <w:marLeft w:val="240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5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checkup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26LGNK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41FC-C9B7-4A4C-83BC-376AD4CA2C43}"/>
      </w:docPartPr>
      <w:docPartBody>
        <w:p w:rsidR="00072AA7" w:rsidRDefault="00F44DA8">
          <w:r w:rsidRPr="003F51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1A4958F0494C7080168233854C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70CC-A73E-4F24-825D-AB44EB1818C6}"/>
      </w:docPartPr>
      <w:docPartBody>
        <w:p w:rsidR="00072AA7" w:rsidRDefault="00F44DA8" w:rsidP="00F44DA8">
          <w:pPr>
            <w:pStyle w:val="2D1A4958F0494C7080168233854CBAB4"/>
          </w:pPr>
          <w:r w:rsidRPr="003F51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DCC7-E7E9-4D54-908D-C8B4DF39DF8F}"/>
      </w:docPartPr>
      <w:docPartBody>
        <w:p w:rsidR="00072AA7" w:rsidRDefault="00F44DA8">
          <w:r w:rsidRPr="003F5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11F1445594901B6C8AE9EA7B2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7F67-14AC-4AF1-BDA8-4DC03424A408}"/>
      </w:docPartPr>
      <w:docPartBody>
        <w:p w:rsidR="00072AA7" w:rsidRDefault="00F44DA8" w:rsidP="00F44DA8">
          <w:pPr>
            <w:pStyle w:val="80A11F1445594901B6C8AE9EA7B24A3C"/>
          </w:pPr>
          <w:r w:rsidRPr="003F5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3B85A0174D70AB25359A02CB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5B53-D1C7-45B6-B079-50F27839D006}"/>
      </w:docPartPr>
      <w:docPartBody>
        <w:p w:rsidR="00072AA7" w:rsidRDefault="00F44DA8" w:rsidP="00F44DA8">
          <w:pPr>
            <w:pStyle w:val="205E3B85A0174D70AB25359A02CB69F8"/>
          </w:pPr>
          <w:r w:rsidRPr="003F5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227CF9FF444339074381A78B0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23A8-BCC8-411D-B587-95C09511AE47}"/>
      </w:docPartPr>
      <w:docPartBody>
        <w:p w:rsidR="00072AA7" w:rsidRDefault="00F44DA8" w:rsidP="00F44DA8">
          <w:pPr>
            <w:pStyle w:val="9D8227CF9FF444339074381A78B0240F"/>
          </w:pPr>
          <w:r w:rsidRPr="003F5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32F2CF1E84BCFA2FD0D6D8B58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EAC3-9A15-4F63-8BD3-D56C9378FAAA}"/>
      </w:docPartPr>
      <w:docPartBody>
        <w:p w:rsidR="00072AA7" w:rsidRDefault="00F44DA8" w:rsidP="00F44DA8">
          <w:pPr>
            <w:pStyle w:val="8DC32F2CF1E84BCFA2FD0D6D8B588BED"/>
          </w:pPr>
          <w:r>
            <w:rPr>
              <w:rStyle w:val="PlaceholderText"/>
              <w:color w:val="B4C6E7" w:themeColor="accent1" w:themeTint="66"/>
            </w:rPr>
            <w:t>Enter details</w:t>
          </w:r>
        </w:p>
      </w:docPartBody>
    </w:docPart>
    <w:docPart>
      <w:docPartPr>
        <w:name w:val="DCA8D92C9A554658AC43984122FE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11BE0-138B-4364-B3B0-728E0C34DF06}"/>
      </w:docPartPr>
      <w:docPartBody>
        <w:p w:rsidR="00072AA7" w:rsidRDefault="00F44DA8" w:rsidP="00F44DA8">
          <w:pPr>
            <w:pStyle w:val="DCA8D92C9A554658AC43984122FEEFAC"/>
          </w:pPr>
          <w:r>
            <w:rPr>
              <w:rStyle w:val="PlaceholderText"/>
              <w:color w:val="B4C6E7" w:themeColor="accent1" w:themeTint="66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Std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3 LtEx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A8"/>
    <w:rsid w:val="00072AA7"/>
    <w:rsid w:val="00E7754B"/>
    <w:rsid w:val="00F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DA8"/>
    <w:rPr>
      <w:color w:val="808080"/>
    </w:rPr>
  </w:style>
  <w:style w:type="paragraph" w:customStyle="1" w:styleId="2D1A4958F0494C7080168233854CBAB4">
    <w:name w:val="2D1A4958F0494C7080168233854CBAB4"/>
    <w:rsid w:val="00F44DA8"/>
  </w:style>
  <w:style w:type="paragraph" w:customStyle="1" w:styleId="80A11F1445594901B6C8AE9EA7B24A3C">
    <w:name w:val="80A11F1445594901B6C8AE9EA7B24A3C"/>
    <w:rsid w:val="00F44DA8"/>
  </w:style>
  <w:style w:type="paragraph" w:customStyle="1" w:styleId="205E3B85A0174D70AB25359A02CB69F8">
    <w:name w:val="205E3B85A0174D70AB25359A02CB69F8"/>
    <w:rsid w:val="00F44DA8"/>
  </w:style>
  <w:style w:type="paragraph" w:customStyle="1" w:styleId="9D8227CF9FF444339074381A78B0240F">
    <w:name w:val="9D8227CF9FF444339074381A78B0240F"/>
    <w:rsid w:val="00F44DA8"/>
  </w:style>
  <w:style w:type="paragraph" w:customStyle="1" w:styleId="8DC32F2CF1E84BCFA2FD0D6D8B588BED">
    <w:name w:val="8DC32F2CF1E84BCFA2FD0D6D8B588BED"/>
    <w:rsid w:val="00F44DA8"/>
    <w:rPr>
      <w:rFonts w:eastAsiaTheme="minorHAnsi"/>
      <w:lang w:eastAsia="en-US"/>
    </w:rPr>
  </w:style>
  <w:style w:type="paragraph" w:customStyle="1" w:styleId="DCA8D92C9A554658AC43984122FEEFAC">
    <w:name w:val="DCA8D92C9A554658AC43984122FEEFAC"/>
    <w:rsid w:val="00F44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b72f49-3683-4d5a-911e-a355c4d1ccba">USDACTXWQNHY-1949959658-313</_dlc_DocId>
    <_dlc_DocIdUrl xmlns="08b72f49-3683-4d5a-911e-a355c4d1ccba">
      <Url>https://checkuporg.sharepoint.com/qualitywhs/_layouts/15/DocIdRedir.aspx?ID=USDACTXWQNHY-1949959658-313</Url>
      <Description>USDACTXWQNHY-1949959658-313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88DAF82E1B643A2C614FB04529F0E" ma:contentTypeVersion="6" ma:contentTypeDescription="Create a new document." ma:contentTypeScope="" ma:versionID="cd8cf54c1ecce1ee11b41ff5e300b68b">
  <xsd:schema xmlns:xsd="http://www.w3.org/2001/XMLSchema" xmlns:xs="http://www.w3.org/2001/XMLSchema" xmlns:p="http://schemas.microsoft.com/office/2006/metadata/properties" xmlns:ns2="08b72f49-3683-4d5a-911e-a355c4d1ccba" xmlns:ns3="6acda24e-06e4-49c0-a251-6c4d0cb9fd0c" targetNamespace="http://schemas.microsoft.com/office/2006/metadata/properties" ma:root="true" ma:fieldsID="c82a5340d8d0c0fd540741b58c5a1951" ns2:_="" ns3:_="">
    <xsd:import namespace="08b72f49-3683-4d5a-911e-a355c4d1ccba"/>
    <xsd:import namespace="6acda24e-06e4-49c0-a251-6c4d0cb9f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2f49-3683-4d5a-911e-a355c4d1cc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a24e-06e4-49c0-a251-6c4d0cb9f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raining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FDFD3E-25EC-4AA8-8F1A-A2D537FCF31B}">
  <ds:schemaRefs>
    <ds:schemaRef ds:uri="http://schemas.openxmlformats.org/package/2006/metadata/core-properties"/>
    <ds:schemaRef ds:uri="08b72f49-3683-4d5a-911e-a355c4d1ccb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3d4c98fc-b513-48c5-8941-7f20c1a6d7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A8DC52-4384-4BFD-B5C0-DDDBE551B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B0518-5972-4C0A-9179-BA830D96C2E5}"/>
</file>

<file path=customXml/itemProps4.xml><?xml version="1.0" encoding="utf-8"?>
<ds:datastoreItem xmlns:ds="http://schemas.openxmlformats.org/officeDocument/2006/customXml" ds:itemID="{629E8E6D-0F3C-411C-93D2-5061403439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F032 External Feedback Form</vt:lpstr>
    </vt:vector>
  </TitlesOfParts>
  <Company/>
  <LinksUpToDate>false</LinksUpToDate>
  <CharactersWithSpaces>1081</CharactersWithSpaces>
  <SharedDoc>false</SharedDoc>
  <HLinks>
    <vt:vector size="18" baseType="variant"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mailto:admin@checkup.org.au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https://www.surveymonkey.com/r/26LGNK3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mailto:admin@checkup.org.au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F032 External Feedback Form</dc:title>
  <dc:subject/>
  <dc:creator>Jenny Curtis</dc:creator>
  <cp:keywords/>
  <dc:description/>
  <cp:lastModifiedBy>Tennille Hutchinson</cp:lastModifiedBy>
  <cp:revision>2</cp:revision>
  <cp:lastPrinted>2022-05-27T02:18:00Z</cp:lastPrinted>
  <dcterms:created xsi:type="dcterms:W3CDTF">2023-02-24T05:11:00Z</dcterms:created>
  <dcterms:modified xsi:type="dcterms:W3CDTF">2023-02-24T05:11:00Z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edcc3d35-13ab-41d0-b355-119ebb9089c7</vt:lpwstr>
  </property>
  <property fmtid="{D5CDD505-2E9C-101B-9397-08002B2CF9AE}" pid="3" name="Category">
    <vt:lpwstr>191;#Feedback|5dd3126e-6974-443d-b113-0cc679c7f842</vt:lpwstr>
  </property>
  <property fmtid="{D5CDD505-2E9C-101B-9397-08002B2CF9AE}" pid="4" name="Document Code">
    <vt:lpwstr>315;#F032|f1593e39-0fcc-4500-be28-f82ff446f6d9</vt:lpwstr>
  </property>
  <property fmtid="{D5CDD505-2E9C-101B-9397-08002B2CF9AE}" pid="5" name="Document Type">
    <vt:lpwstr>63;#Form|3f2254ab-8466-4504-a971-e8cace88e59a</vt:lpwstr>
  </property>
  <property fmtid="{D5CDD505-2E9C-101B-9397-08002B2CF9AE}" pid="6" name="Business Area">
    <vt:lpwstr>6;#Corporate|d2849b33-b206-4f74-9202-40407a7ca03a</vt:lpwstr>
  </property>
  <property fmtid="{D5CDD505-2E9C-101B-9397-08002B2CF9AE}" pid="7" name="cc85cdb2c34b422cbe2e896f58ff5152">
    <vt:lpwstr>Feedback|5dd3126e-6974-443d-b113-0cc679c7f842</vt:lpwstr>
  </property>
  <property fmtid="{D5CDD505-2E9C-101B-9397-08002B2CF9AE}" pid="8" name="b115d7f37b3a4462b0a0bb176d9ecb97">
    <vt:lpwstr>Marketing and Communications|bebf8a39-27db-4a4f-9c6a-da2d0fa68e14</vt:lpwstr>
  </property>
  <property fmtid="{D5CDD505-2E9C-101B-9397-08002B2CF9AE}" pid="9" name="lbede20dd75042389d985de4d94d277a">
    <vt:lpwstr>Form|3f2254ab-8466-4504-a971-e8cace88e59a</vt:lpwstr>
  </property>
  <property fmtid="{D5CDD505-2E9C-101B-9397-08002B2CF9AE}" pid="10" name="hd8f6e3073b0438a8d63d15ab86cb8c4">
    <vt:lpwstr>F032|f1593e39-0fcc-4500-be28-f82ff446f6d9</vt:lpwstr>
  </property>
  <property fmtid="{D5CDD505-2E9C-101B-9397-08002B2CF9AE}" pid="11" name="Changes Last Made">
    <vt:filetime>2018-01-29T14:00:00Z</vt:filetime>
  </property>
  <property fmtid="{D5CDD505-2E9C-101B-9397-08002B2CF9AE}" pid="12" name="TaxCatchAll">
    <vt:lpwstr>315;#;#45;#;#191;#;#63;#</vt:lpwstr>
  </property>
  <property fmtid="{D5CDD505-2E9C-101B-9397-08002B2CF9AE}" pid="13" name="Approved By">
    <vt:lpwstr/>
  </property>
  <property fmtid="{D5CDD505-2E9C-101B-9397-08002B2CF9AE}" pid="14" name="Last Review Date">
    <vt:filetime>2018-01-29T14:00:00Z</vt:filetime>
  </property>
  <property fmtid="{D5CDD505-2E9C-101B-9397-08002B2CF9AE}" pid="15" name="ContentTypeId">
    <vt:lpwstr>0x0101001BD88DAF82E1B643A2C614FB04529F0E</vt:lpwstr>
  </property>
</Properties>
</file>